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A4C" w:rsidRPr="002F4397" w:rsidRDefault="000D7A4C" w:rsidP="00A26F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2F4397">
        <w:rPr>
          <w:rFonts w:ascii="Times New Roman" w:hAnsi="Times New Roman"/>
          <w:sz w:val="28"/>
          <w:szCs w:val="28"/>
          <w:lang w:val="be-BY"/>
        </w:rPr>
        <w:t xml:space="preserve">Паліна </w:t>
      </w:r>
      <w:proofErr w:type="spellStart"/>
      <w:r w:rsidRPr="002F4397">
        <w:rPr>
          <w:rFonts w:ascii="Times New Roman" w:hAnsi="Times New Roman"/>
          <w:sz w:val="28"/>
          <w:szCs w:val="28"/>
          <w:lang w:val="be-BY"/>
        </w:rPr>
        <w:t>Талкун</w:t>
      </w:r>
      <w:proofErr w:type="spellEnd"/>
    </w:p>
    <w:p w:rsidR="000D7A4C" w:rsidRPr="002F4397" w:rsidRDefault="000D7A4C" w:rsidP="00A26FC4">
      <w:pPr>
        <w:pStyle w:val="zfr3q"/>
        <w:spacing w:before="0" w:beforeAutospacing="0" w:after="0" w:afterAutospacing="0"/>
        <w:rPr>
          <w:sz w:val="28"/>
          <w:szCs w:val="28"/>
          <w:lang w:val="be-BY"/>
        </w:rPr>
      </w:pPr>
      <w:r w:rsidRPr="002F4397">
        <w:rPr>
          <w:sz w:val="28"/>
          <w:szCs w:val="28"/>
          <w:lang w:val="be-BY"/>
        </w:rPr>
        <w:t>сярэдняя школа № 49 г. Мінска, 8 «З» клас</w:t>
      </w:r>
    </w:p>
    <w:p w:rsidR="000D7A4C" w:rsidRPr="002F4397" w:rsidRDefault="000D7A4C" w:rsidP="00A26FC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be-BY"/>
        </w:rPr>
      </w:pPr>
    </w:p>
    <w:p w:rsidR="000D7A4C" w:rsidRPr="002F4397" w:rsidRDefault="000D7A4C" w:rsidP="00A26FC4">
      <w:pPr>
        <w:pStyle w:val="zfr3q"/>
        <w:spacing w:before="0" w:beforeAutospacing="0" w:after="0" w:afterAutospacing="0"/>
        <w:jc w:val="both"/>
        <w:rPr>
          <w:i/>
          <w:sz w:val="28"/>
          <w:szCs w:val="28"/>
          <w:lang w:val="be-BY"/>
        </w:rPr>
      </w:pPr>
      <w:r w:rsidRPr="002F4397">
        <w:rPr>
          <w:i/>
          <w:sz w:val="28"/>
          <w:szCs w:val="28"/>
          <w:lang w:val="be-BY"/>
        </w:rPr>
        <w:t>«Толькі маці і зямля, яны ж абедзве жанчыны,</w:t>
      </w:r>
    </w:p>
    <w:p w:rsidR="000D7A4C" w:rsidRPr="002F4397" w:rsidRDefault="000D7A4C" w:rsidP="00A26FC4">
      <w:pPr>
        <w:pStyle w:val="zfr3q"/>
        <w:spacing w:before="0" w:beforeAutospacing="0" w:after="0" w:afterAutospacing="0"/>
        <w:jc w:val="both"/>
        <w:rPr>
          <w:i/>
          <w:sz w:val="28"/>
          <w:szCs w:val="28"/>
          <w:lang w:val="be-BY"/>
        </w:rPr>
      </w:pPr>
      <w:r w:rsidRPr="002F4397">
        <w:rPr>
          <w:i/>
          <w:sz w:val="28"/>
          <w:szCs w:val="28"/>
          <w:lang w:val="be-BY"/>
        </w:rPr>
        <w:t>разумеюць сэнс жыцця, нас, дзяцей сваіх.</w:t>
      </w:r>
    </w:p>
    <w:p w:rsidR="000D7A4C" w:rsidRPr="002F4397" w:rsidRDefault="000D7A4C" w:rsidP="00A26FC4">
      <w:pPr>
        <w:pStyle w:val="zfr3q"/>
        <w:spacing w:before="0" w:beforeAutospacing="0" w:after="0" w:afterAutospacing="0"/>
        <w:jc w:val="both"/>
        <w:rPr>
          <w:i/>
          <w:sz w:val="28"/>
          <w:szCs w:val="28"/>
          <w:lang w:val="be-BY"/>
        </w:rPr>
      </w:pPr>
      <w:proofErr w:type="spellStart"/>
      <w:r w:rsidRPr="002F4397">
        <w:rPr>
          <w:i/>
          <w:sz w:val="28"/>
          <w:szCs w:val="28"/>
          <w:lang w:val="be-BY"/>
        </w:rPr>
        <w:t>Экзюперы</w:t>
      </w:r>
      <w:proofErr w:type="spellEnd"/>
      <w:r w:rsidRPr="002F4397">
        <w:rPr>
          <w:i/>
          <w:sz w:val="28"/>
          <w:szCs w:val="28"/>
          <w:lang w:val="be-BY"/>
        </w:rPr>
        <w:t xml:space="preserve"> назваў зямлю нашу планетай людзей.</w:t>
      </w:r>
    </w:p>
    <w:p w:rsidR="000D7A4C" w:rsidRPr="002F4397" w:rsidRDefault="000D7A4C" w:rsidP="00A26FC4">
      <w:pPr>
        <w:pStyle w:val="zfr3q"/>
        <w:spacing w:before="0" w:beforeAutospacing="0" w:after="0" w:afterAutospacing="0"/>
        <w:jc w:val="both"/>
        <w:rPr>
          <w:i/>
          <w:sz w:val="28"/>
          <w:szCs w:val="28"/>
          <w:lang w:val="be-BY"/>
        </w:rPr>
      </w:pPr>
      <w:r w:rsidRPr="002F4397">
        <w:rPr>
          <w:i/>
          <w:sz w:val="28"/>
          <w:szCs w:val="28"/>
          <w:lang w:val="be-BY"/>
        </w:rPr>
        <w:t>Я назваў бы – планетай Матуль».</w:t>
      </w:r>
    </w:p>
    <w:p w:rsidR="000D7A4C" w:rsidRPr="002F4397" w:rsidRDefault="000D7A4C" w:rsidP="00A26FC4">
      <w:pPr>
        <w:pStyle w:val="zfr3q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0D7A4C" w:rsidRPr="002F4397" w:rsidRDefault="000D7A4C" w:rsidP="00A26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F4397">
        <w:rPr>
          <w:rFonts w:ascii="Times New Roman" w:hAnsi="Times New Roman"/>
          <w:sz w:val="28"/>
          <w:szCs w:val="28"/>
          <w:lang w:val="be-BY"/>
        </w:rPr>
        <w:t>Вобраз Маці-Зямлі – гэта старажытны сімвал жаночага пладаноснага пачатк</w:t>
      </w:r>
      <w:r w:rsidR="00747524" w:rsidRPr="002F4397">
        <w:rPr>
          <w:rFonts w:ascii="Times New Roman" w:hAnsi="Times New Roman"/>
          <w:sz w:val="28"/>
          <w:szCs w:val="28"/>
          <w:lang w:val="be-BY"/>
        </w:rPr>
        <w:t>у</w:t>
      </w:r>
      <w:r w:rsidRPr="002F4397">
        <w:rPr>
          <w:rFonts w:ascii="Times New Roman" w:hAnsi="Times New Roman"/>
          <w:sz w:val="28"/>
          <w:szCs w:val="28"/>
          <w:lang w:val="be-BY"/>
        </w:rPr>
        <w:t xml:space="preserve">. Зямля – </w:t>
      </w:r>
      <w:proofErr w:type="spellStart"/>
      <w:r w:rsidRPr="002F4397">
        <w:rPr>
          <w:rFonts w:ascii="Times New Roman" w:hAnsi="Times New Roman"/>
          <w:sz w:val="28"/>
          <w:szCs w:val="28"/>
          <w:lang w:val="be-BY"/>
        </w:rPr>
        <w:t>прамаці</w:t>
      </w:r>
      <w:proofErr w:type="spellEnd"/>
      <w:r w:rsidRPr="002F4397">
        <w:rPr>
          <w:rFonts w:ascii="Times New Roman" w:hAnsi="Times New Roman"/>
          <w:sz w:val="28"/>
          <w:szCs w:val="28"/>
          <w:lang w:val="be-BY"/>
        </w:rPr>
        <w:t xml:space="preserve"> ўсяго жывога, карміцелька. Яна прымае ў сябе насенне, сілкуе яго, узгадоўвае, дае жыццё новаму ўраджаю. Спелае калоссе</w:t>
      </w:r>
      <w:r w:rsidR="002F4397" w:rsidRPr="002F439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2F4397">
        <w:rPr>
          <w:rFonts w:ascii="Times New Roman" w:hAnsi="Times New Roman"/>
          <w:sz w:val="28"/>
          <w:szCs w:val="28"/>
          <w:lang w:val="be-BY"/>
        </w:rPr>
        <w:t>– плод безумоўнай любові Маці-Зямлі, яе дзеці. Напрыклад, у вершы Максіма Багдановіча («Да цяжарнай»)</w:t>
      </w:r>
      <w:r w:rsidR="002F4397" w:rsidRPr="002F4397">
        <w:rPr>
          <w:rFonts w:ascii="Times New Roman" w:hAnsi="Times New Roman"/>
          <w:sz w:val="28"/>
          <w:szCs w:val="28"/>
          <w:lang w:val="be-BY"/>
        </w:rPr>
        <w:t>,</w:t>
      </w:r>
      <w:r w:rsidRPr="002F4397">
        <w:rPr>
          <w:rFonts w:ascii="Times New Roman" w:hAnsi="Times New Roman"/>
          <w:sz w:val="28"/>
          <w:szCs w:val="28"/>
          <w:lang w:val="be-BY"/>
        </w:rPr>
        <w:t xml:space="preserve"> спеюч</w:t>
      </w:r>
      <w:r w:rsidR="002F4397" w:rsidRPr="002F4397">
        <w:rPr>
          <w:rFonts w:ascii="Times New Roman" w:hAnsi="Times New Roman"/>
          <w:sz w:val="28"/>
          <w:szCs w:val="28"/>
          <w:lang w:val="be-BY"/>
        </w:rPr>
        <w:t>ы</w:t>
      </w:r>
      <w:r w:rsidRPr="002F4397">
        <w:rPr>
          <w:rFonts w:ascii="Times New Roman" w:hAnsi="Times New Roman"/>
          <w:sz w:val="28"/>
          <w:szCs w:val="28"/>
          <w:lang w:val="be-BY"/>
        </w:rPr>
        <w:t xml:space="preserve"> ў коласе</w:t>
      </w:r>
      <w:r w:rsidR="002F4397" w:rsidRPr="002F4397">
        <w:rPr>
          <w:rFonts w:ascii="Times New Roman" w:hAnsi="Times New Roman"/>
          <w:sz w:val="28"/>
          <w:szCs w:val="28"/>
          <w:lang w:val="be-BY"/>
        </w:rPr>
        <w:t>,</w:t>
      </w:r>
      <w:r w:rsidRPr="002F4397">
        <w:rPr>
          <w:rFonts w:ascii="Times New Roman" w:hAnsi="Times New Roman"/>
          <w:sz w:val="28"/>
          <w:szCs w:val="28"/>
          <w:lang w:val="be-BY"/>
        </w:rPr>
        <w:t xml:space="preserve"> зерне </w:t>
      </w:r>
      <w:proofErr w:type="spellStart"/>
      <w:r w:rsidRPr="002F4397">
        <w:rPr>
          <w:rFonts w:ascii="Times New Roman" w:hAnsi="Times New Roman"/>
          <w:sz w:val="28"/>
          <w:szCs w:val="28"/>
          <w:lang w:val="be-BY"/>
        </w:rPr>
        <w:t>параўноваецца</w:t>
      </w:r>
      <w:proofErr w:type="spellEnd"/>
      <w:r w:rsidRPr="002F4397">
        <w:rPr>
          <w:rFonts w:ascii="Times New Roman" w:hAnsi="Times New Roman"/>
          <w:sz w:val="28"/>
          <w:szCs w:val="28"/>
          <w:lang w:val="be-BY"/>
        </w:rPr>
        <w:t xml:space="preserve"> з новым жыццём, якое зараджаецца ва ўлонні маці («…дзіця, што ў коласе зерне, ці не ў цябе пад сэрцам спее!»). Як і зямля</w:t>
      </w:r>
      <w:r w:rsidR="00747524" w:rsidRPr="002F4397">
        <w:rPr>
          <w:rFonts w:ascii="Times New Roman" w:hAnsi="Times New Roman"/>
          <w:sz w:val="28"/>
          <w:szCs w:val="28"/>
          <w:lang w:val="be-BY"/>
        </w:rPr>
        <w:t>,</w:t>
      </w:r>
      <w:r w:rsidRPr="002F4397">
        <w:rPr>
          <w:rFonts w:ascii="Times New Roman" w:hAnsi="Times New Roman"/>
          <w:sz w:val="28"/>
          <w:szCs w:val="28"/>
          <w:lang w:val="be-BY"/>
        </w:rPr>
        <w:t xml:space="preserve"> мама дае нам жыццё, корміць, выхоўвае, падтрымлівае. Мама любіць сваіх дзяцей незалежна ад іх выгляду, паводзін, вартасцей або недахопаў. Гэта безумоўная любоў – яе бясцэнны дар дзіцяці. Малое расце, развіваецца, як маленькае зярнятка, сагрэтае цяплом і разуменнем. Свет прыроды і свет чалавека падобны ў сваёй цыклічнасці: нараджэнне, росквіт, сталасць і завяданне. Думаю, любоў надае сэнс гэтым працэсам.</w:t>
      </w:r>
    </w:p>
    <w:p w:rsidR="000D7A4C" w:rsidRPr="002F4397" w:rsidRDefault="000D7A4C" w:rsidP="00A028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F4397">
        <w:rPr>
          <w:rFonts w:ascii="Times New Roman" w:hAnsi="Times New Roman"/>
          <w:sz w:val="28"/>
          <w:szCs w:val="28"/>
          <w:lang w:val="be-BY"/>
        </w:rPr>
        <w:t>У адным кароткім радку Барадулін даносіць нам ідэю безумоўнай любві як сэнсу жыцця і крыніцы ўсебаковага развіцця асобы. Мне блізкая гэтая ідэя, таму што і ў маёй душы жыве безумоўная любоў да маёй мамы і роднай зямлі Беларусі, якую я перадам сваім дзецям.</w:t>
      </w:r>
      <w:bookmarkStart w:id="0" w:name="_GoBack"/>
      <w:bookmarkEnd w:id="0"/>
    </w:p>
    <w:p w:rsidR="000D7A4C" w:rsidRPr="002F4397" w:rsidRDefault="000D7A4C" w:rsidP="00BA23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sectPr w:rsidR="000D7A4C" w:rsidRPr="002F4397" w:rsidSect="00926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64DC"/>
    <w:rsid w:val="00042D69"/>
    <w:rsid w:val="000468FE"/>
    <w:rsid w:val="0006548C"/>
    <w:rsid w:val="000A64DC"/>
    <w:rsid w:val="000B2621"/>
    <w:rsid w:val="000C2587"/>
    <w:rsid w:val="000C4016"/>
    <w:rsid w:val="000D7A4C"/>
    <w:rsid w:val="000E140B"/>
    <w:rsid w:val="00100DEA"/>
    <w:rsid w:val="0013040C"/>
    <w:rsid w:val="001477C1"/>
    <w:rsid w:val="00153CD0"/>
    <w:rsid w:val="00154D4A"/>
    <w:rsid w:val="001628C2"/>
    <w:rsid w:val="001A5541"/>
    <w:rsid w:val="001B2D9B"/>
    <w:rsid w:val="001B3666"/>
    <w:rsid w:val="002036DE"/>
    <w:rsid w:val="00210216"/>
    <w:rsid w:val="0021595A"/>
    <w:rsid w:val="00223C8A"/>
    <w:rsid w:val="0026755F"/>
    <w:rsid w:val="002A4DEB"/>
    <w:rsid w:val="002D6DDF"/>
    <w:rsid w:val="002E6F85"/>
    <w:rsid w:val="002F2F6C"/>
    <w:rsid w:val="002F4397"/>
    <w:rsid w:val="00335635"/>
    <w:rsid w:val="00350112"/>
    <w:rsid w:val="003600F3"/>
    <w:rsid w:val="003A477F"/>
    <w:rsid w:val="003F1E45"/>
    <w:rsid w:val="00415B7B"/>
    <w:rsid w:val="0042394B"/>
    <w:rsid w:val="004401FA"/>
    <w:rsid w:val="004661F7"/>
    <w:rsid w:val="00483AE3"/>
    <w:rsid w:val="004844C6"/>
    <w:rsid w:val="005245FE"/>
    <w:rsid w:val="005C3707"/>
    <w:rsid w:val="005E52BA"/>
    <w:rsid w:val="006076DC"/>
    <w:rsid w:val="00631BFF"/>
    <w:rsid w:val="0063740A"/>
    <w:rsid w:val="006653AC"/>
    <w:rsid w:val="006C766E"/>
    <w:rsid w:val="006F0278"/>
    <w:rsid w:val="006F1EE0"/>
    <w:rsid w:val="007310CC"/>
    <w:rsid w:val="00737220"/>
    <w:rsid w:val="00741607"/>
    <w:rsid w:val="00742D9D"/>
    <w:rsid w:val="0074524D"/>
    <w:rsid w:val="00747524"/>
    <w:rsid w:val="007573FB"/>
    <w:rsid w:val="00770E6D"/>
    <w:rsid w:val="00783F4F"/>
    <w:rsid w:val="00794A8D"/>
    <w:rsid w:val="00797931"/>
    <w:rsid w:val="007E3AAD"/>
    <w:rsid w:val="0080014C"/>
    <w:rsid w:val="008258D9"/>
    <w:rsid w:val="00876034"/>
    <w:rsid w:val="00885C35"/>
    <w:rsid w:val="008A3CAF"/>
    <w:rsid w:val="008A4826"/>
    <w:rsid w:val="008C089D"/>
    <w:rsid w:val="008D738C"/>
    <w:rsid w:val="008E05A9"/>
    <w:rsid w:val="008F4B1C"/>
    <w:rsid w:val="00920083"/>
    <w:rsid w:val="009263EF"/>
    <w:rsid w:val="009335A2"/>
    <w:rsid w:val="00965720"/>
    <w:rsid w:val="00984856"/>
    <w:rsid w:val="009A2324"/>
    <w:rsid w:val="009C6462"/>
    <w:rsid w:val="009D4CED"/>
    <w:rsid w:val="009E3D3D"/>
    <w:rsid w:val="009E7ACB"/>
    <w:rsid w:val="009F36E9"/>
    <w:rsid w:val="009F48B3"/>
    <w:rsid w:val="009F63DD"/>
    <w:rsid w:val="00A0286B"/>
    <w:rsid w:val="00A03C45"/>
    <w:rsid w:val="00A067E3"/>
    <w:rsid w:val="00A26FC4"/>
    <w:rsid w:val="00A46F1A"/>
    <w:rsid w:val="00A5715B"/>
    <w:rsid w:val="00A66730"/>
    <w:rsid w:val="00A831FC"/>
    <w:rsid w:val="00AA1747"/>
    <w:rsid w:val="00AA2FB4"/>
    <w:rsid w:val="00AB5656"/>
    <w:rsid w:val="00AC61E0"/>
    <w:rsid w:val="00AC6AB1"/>
    <w:rsid w:val="00AD7295"/>
    <w:rsid w:val="00B017D1"/>
    <w:rsid w:val="00B53B82"/>
    <w:rsid w:val="00BA23F2"/>
    <w:rsid w:val="00BA567A"/>
    <w:rsid w:val="00BA5F98"/>
    <w:rsid w:val="00BE34B1"/>
    <w:rsid w:val="00C84676"/>
    <w:rsid w:val="00D71E5A"/>
    <w:rsid w:val="00D90788"/>
    <w:rsid w:val="00DE05A5"/>
    <w:rsid w:val="00E0062A"/>
    <w:rsid w:val="00E12680"/>
    <w:rsid w:val="00E164AB"/>
    <w:rsid w:val="00E16DA8"/>
    <w:rsid w:val="00EA3CFA"/>
    <w:rsid w:val="00EE2F7D"/>
    <w:rsid w:val="00F2444D"/>
    <w:rsid w:val="00F25ED6"/>
    <w:rsid w:val="00F6035F"/>
    <w:rsid w:val="00F72AF8"/>
    <w:rsid w:val="00F77FBF"/>
    <w:rsid w:val="00F93640"/>
    <w:rsid w:val="00FA6500"/>
    <w:rsid w:val="00FB6E83"/>
    <w:rsid w:val="00FD1165"/>
    <w:rsid w:val="00FE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41D20B-C284-4416-BA01-648DF715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1F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fr3q">
    <w:name w:val="zfr3q"/>
    <w:basedOn w:val="a"/>
    <w:uiPriority w:val="99"/>
    <w:rsid w:val="00A667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9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202</Words>
  <Characters>1155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Drakon Skorpi1</dc:creator>
  <cp:keywords/>
  <dc:description/>
  <cp:lastModifiedBy>Yakovenko Eleva V.</cp:lastModifiedBy>
  <cp:revision>17</cp:revision>
  <cp:lastPrinted>2020-07-21T08:58:00Z</cp:lastPrinted>
  <dcterms:created xsi:type="dcterms:W3CDTF">2020-07-21T20:34:00Z</dcterms:created>
  <dcterms:modified xsi:type="dcterms:W3CDTF">2020-08-07T11:05:00Z</dcterms:modified>
</cp:coreProperties>
</file>